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C4" w:rsidRPr="00F05AC4" w:rsidRDefault="00F05AC4" w:rsidP="00DA2414">
      <w:pPr>
        <w:spacing w:after="0" w:line="276" w:lineRule="auto"/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AC4">
        <w:rPr>
          <w:rFonts w:ascii="Times New Roman" w:hAnsi="Times New Roman" w:cs="Times New Roman"/>
          <w:b/>
          <w:sz w:val="28"/>
          <w:szCs w:val="28"/>
        </w:rPr>
        <w:t xml:space="preserve">Орієнтовне календарно-тематичне планування </w:t>
      </w:r>
    </w:p>
    <w:p w:rsidR="00F05AC4" w:rsidRPr="00F05AC4" w:rsidRDefault="00F05AC4" w:rsidP="00DA2414">
      <w:pPr>
        <w:spacing w:after="0" w:line="276" w:lineRule="auto"/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C4">
        <w:rPr>
          <w:rFonts w:ascii="Times New Roman" w:hAnsi="Times New Roman" w:cs="Times New Roman"/>
          <w:b/>
          <w:sz w:val="28"/>
          <w:szCs w:val="28"/>
        </w:rPr>
        <w:t xml:space="preserve">з української мови 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F05AC4">
        <w:rPr>
          <w:rFonts w:ascii="Times New Roman" w:hAnsi="Times New Roman" w:cs="Times New Roman"/>
          <w:b/>
          <w:sz w:val="28"/>
          <w:szCs w:val="28"/>
        </w:rPr>
        <w:t xml:space="preserve"> класу </w:t>
      </w:r>
    </w:p>
    <w:p w:rsidR="00F05AC4" w:rsidRPr="00F05AC4" w:rsidRDefault="00F05AC4" w:rsidP="00DA2414">
      <w:pPr>
        <w:spacing w:after="0" w:line="276" w:lineRule="auto"/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C4">
        <w:rPr>
          <w:rFonts w:ascii="Times New Roman" w:hAnsi="Times New Roman" w:cs="Times New Roman"/>
          <w:b/>
          <w:sz w:val="28"/>
          <w:szCs w:val="28"/>
        </w:rPr>
        <w:t xml:space="preserve">за оновленою навчальною програмою 2017 року </w:t>
      </w:r>
    </w:p>
    <w:p w:rsidR="00384C69" w:rsidRDefault="00F05AC4" w:rsidP="00DA2414">
      <w:pPr>
        <w:spacing w:after="0" w:line="276" w:lineRule="auto"/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C4">
        <w:rPr>
          <w:rFonts w:ascii="Times New Roman" w:hAnsi="Times New Roman" w:cs="Times New Roman"/>
          <w:b/>
          <w:sz w:val="28"/>
          <w:szCs w:val="28"/>
        </w:rPr>
        <w:t xml:space="preserve">«Українська мова. 5-9 класи. Програма для загальноосвітніх </w:t>
      </w:r>
    </w:p>
    <w:p w:rsidR="00F05AC4" w:rsidRPr="00F05AC4" w:rsidRDefault="00F05AC4" w:rsidP="00DA2414">
      <w:pPr>
        <w:spacing w:after="0" w:line="276" w:lineRule="auto"/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C4">
        <w:rPr>
          <w:rFonts w:ascii="Times New Roman" w:hAnsi="Times New Roman" w:cs="Times New Roman"/>
          <w:b/>
          <w:sz w:val="28"/>
          <w:szCs w:val="28"/>
        </w:rPr>
        <w:t>навчальних закладів»</w:t>
      </w:r>
    </w:p>
    <w:p w:rsidR="00F05AC4" w:rsidRPr="00F05AC4" w:rsidRDefault="00F05AC4" w:rsidP="00DA2414">
      <w:pPr>
        <w:spacing w:after="0" w:line="276" w:lineRule="auto"/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C4">
        <w:rPr>
          <w:rFonts w:ascii="Times New Roman" w:hAnsi="Times New Roman" w:cs="Times New Roman"/>
          <w:b/>
          <w:sz w:val="28"/>
          <w:szCs w:val="28"/>
        </w:rPr>
        <w:t>(затверджено Наказом Міністерства освіти і науки України</w:t>
      </w:r>
    </w:p>
    <w:p w:rsidR="00F05AC4" w:rsidRPr="00F05AC4" w:rsidRDefault="00F05AC4" w:rsidP="00DA2414">
      <w:pPr>
        <w:spacing w:after="0" w:line="276" w:lineRule="auto"/>
        <w:ind w:left="1134" w:right="283"/>
        <w:jc w:val="center"/>
        <w:rPr>
          <w:rFonts w:ascii="Times New Roman" w:hAnsi="Times New Roman" w:cs="Times New Roman"/>
          <w:sz w:val="28"/>
          <w:szCs w:val="28"/>
        </w:rPr>
      </w:pPr>
      <w:r w:rsidRPr="00F05AC4">
        <w:rPr>
          <w:rFonts w:ascii="Times New Roman" w:hAnsi="Times New Roman" w:cs="Times New Roman"/>
          <w:b/>
          <w:sz w:val="28"/>
          <w:szCs w:val="28"/>
        </w:rPr>
        <w:t xml:space="preserve"> від 07.06.2017 №804</w:t>
      </w:r>
      <w:r w:rsidR="00F1093E">
        <w:rPr>
          <w:rFonts w:ascii="Times New Roman" w:hAnsi="Times New Roman" w:cs="Times New Roman"/>
          <w:b/>
          <w:sz w:val="28"/>
          <w:szCs w:val="28"/>
        </w:rPr>
        <w:t xml:space="preserve"> зі змінами</w:t>
      </w:r>
      <w:r w:rsidRPr="00F05AC4">
        <w:rPr>
          <w:rFonts w:ascii="Times New Roman" w:hAnsi="Times New Roman" w:cs="Times New Roman"/>
          <w:b/>
          <w:sz w:val="28"/>
          <w:szCs w:val="28"/>
        </w:rPr>
        <w:t>)</w:t>
      </w:r>
    </w:p>
    <w:p w:rsidR="00F05AC4" w:rsidRDefault="00F05AC4" w:rsidP="00F05AC4">
      <w:pPr>
        <w:spacing w:after="0" w:line="276" w:lineRule="auto"/>
        <w:ind w:left="1134" w:right="283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A2414" w:rsidRPr="00DA2414" w:rsidRDefault="00DA2414" w:rsidP="00DA2414">
      <w:pPr>
        <w:spacing w:after="0" w:line="276" w:lineRule="auto"/>
        <w:ind w:left="1134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70</w:t>
      </w:r>
      <w:r w:rsidRPr="00DA2414">
        <w:rPr>
          <w:rFonts w:ascii="Times New Roman" w:hAnsi="Times New Roman" w:cs="Times New Roman"/>
          <w:sz w:val="28"/>
          <w:szCs w:val="28"/>
        </w:rPr>
        <w:t xml:space="preserve"> год.,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2414">
        <w:rPr>
          <w:rFonts w:ascii="Times New Roman" w:hAnsi="Times New Roman" w:cs="Times New Roman"/>
          <w:sz w:val="28"/>
          <w:szCs w:val="28"/>
        </w:rPr>
        <w:t xml:space="preserve"> год. на тиждень.</w:t>
      </w:r>
    </w:p>
    <w:p w:rsidR="00DA2414" w:rsidRPr="00DA2414" w:rsidRDefault="00DA2414" w:rsidP="00DA2414">
      <w:pPr>
        <w:spacing w:after="0" w:line="276" w:lineRule="auto"/>
        <w:ind w:left="1134" w:right="283" w:firstLine="600"/>
        <w:jc w:val="both"/>
        <w:rPr>
          <w:rFonts w:ascii="Times New Roman" w:hAnsi="Times New Roman" w:cs="Times New Roman"/>
          <w:sz w:val="18"/>
          <w:szCs w:val="28"/>
        </w:rPr>
      </w:pPr>
    </w:p>
    <w:p w:rsidR="00F05AC4" w:rsidRPr="00F05AC4" w:rsidRDefault="00F05AC4" w:rsidP="00F05AC4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C4">
        <w:rPr>
          <w:rFonts w:ascii="Times New Roman" w:hAnsi="Times New Roman" w:cs="Times New Roman"/>
          <w:b/>
          <w:sz w:val="28"/>
          <w:szCs w:val="28"/>
        </w:rPr>
        <w:t>Фронтальні та індивідуальні види контрольних робіт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1"/>
        <w:gridCol w:w="2728"/>
        <w:gridCol w:w="2513"/>
      </w:tblGrid>
      <w:tr w:rsidR="00F05AC4" w:rsidRPr="00F05AC4" w:rsidTr="00F05AC4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721AA" w:rsidRDefault="00F05AC4" w:rsidP="00F721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AA">
              <w:rPr>
                <w:rFonts w:ascii="Times New Roman" w:hAnsi="Times New Roman" w:cs="Times New Roman"/>
                <w:b/>
                <w:sz w:val="28"/>
                <w:szCs w:val="28"/>
              </w:rPr>
              <w:t>Форми контролю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721AA" w:rsidRDefault="00F05AC4" w:rsidP="00F721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AA">
              <w:rPr>
                <w:rFonts w:ascii="Times New Roman" w:hAnsi="Times New Roman" w:cs="Times New Roman"/>
                <w:b/>
                <w:sz w:val="28"/>
                <w:szCs w:val="28"/>
              </w:rPr>
              <w:t>І семестр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721AA" w:rsidRDefault="00F05AC4" w:rsidP="00F721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AA">
              <w:rPr>
                <w:rFonts w:ascii="Times New Roman" w:hAnsi="Times New Roman" w:cs="Times New Roman"/>
                <w:b/>
                <w:sz w:val="28"/>
                <w:szCs w:val="28"/>
              </w:rPr>
              <w:t>ІІ семестр</w:t>
            </w:r>
          </w:p>
        </w:tc>
      </w:tr>
      <w:tr w:rsidR="00F05AC4" w:rsidRPr="00F05AC4" w:rsidTr="00F05AC4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A868E4" w:rsidP="00F05AC4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Перевірка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A868E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A868E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5AC4" w:rsidRPr="00F05AC4" w:rsidTr="00F05AC4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b/>
                <w:sz w:val="28"/>
                <w:szCs w:val="28"/>
              </w:rPr>
              <w:t>Письмо:</w:t>
            </w:r>
          </w:p>
          <w:p w:rsidR="00F05AC4" w:rsidRPr="00F05AC4" w:rsidRDefault="00F05AC4" w:rsidP="00F05AC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переказ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AC4" w:rsidRPr="00F05AC4" w:rsidTr="00F05AC4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твір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A868E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AC4" w:rsidRPr="00F05AC4" w:rsidTr="00F05AC4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Правопис:</w:t>
            </w:r>
          </w:p>
          <w:p w:rsidR="00F05AC4" w:rsidRPr="00F05AC4" w:rsidRDefault="00F05AC4" w:rsidP="00F05AC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868E4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AC4" w:rsidRPr="00F05AC4" w:rsidTr="00F05AC4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Говоріння:</w:t>
            </w:r>
          </w:p>
          <w:p w:rsidR="00F05AC4" w:rsidRPr="00F05AC4" w:rsidRDefault="00F05AC4" w:rsidP="00F05AC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діалог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AC4" w:rsidRPr="00F05AC4" w:rsidTr="00F05AC4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переказ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AC4" w:rsidRPr="00F05AC4" w:rsidTr="00F05AC4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твір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AC4" w:rsidRPr="00F05AC4" w:rsidTr="00F05AC4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Читання вголос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AC4" w:rsidRPr="00F05AC4" w:rsidTr="00F05AC4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DA2414" w:rsidRDefault="00F05AC4" w:rsidP="00F05AC4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14">
              <w:rPr>
                <w:rFonts w:ascii="Times New Roman" w:hAnsi="Times New Roman" w:cs="Times New Roman"/>
                <w:b/>
                <w:sz w:val="28"/>
                <w:szCs w:val="28"/>
              </w:rPr>
              <w:t>Перевірка зошитів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05A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7713F" w:rsidRDefault="00E7713F" w:rsidP="00DA2414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490" w:type="dxa"/>
        <w:tblInd w:w="8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691"/>
        <w:gridCol w:w="1530"/>
        <w:gridCol w:w="1560"/>
      </w:tblGrid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F05AC4" w:rsidRDefault="00C63C99" w:rsidP="00F05A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05AC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uk-UA"/>
              </w:rPr>
              <w:t>№</w:t>
            </w:r>
            <w:r w:rsidR="00F05AC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uk-UA"/>
              </w:rPr>
              <w:t xml:space="preserve"> з/п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C4" w:rsidRPr="00F05AC4" w:rsidRDefault="00F05AC4" w:rsidP="00F50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3C99" w:rsidRPr="00F05AC4" w:rsidRDefault="00F05AC4" w:rsidP="00F5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05AC4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DA2414" w:rsidRDefault="00C63C99" w:rsidP="00F05AC4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uk-UA"/>
              </w:rPr>
            </w:pPr>
            <w:r w:rsidRPr="00DA2414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uk-UA"/>
              </w:rPr>
              <w:t>Дата</w:t>
            </w:r>
          </w:p>
          <w:p w:rsidR="00F05AC4" w:rsidRPr="00F05AC4" w:rsidRDefault="00F05AC4" w:rsidP="00F05AC4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A2414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uk-UA"/>
              </w:rPr>
              <w:t>проведення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C4" w:rsidRPr="00F05AC4" w:rsidRDefault="00F05AC4" w:rsidP="00F5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  <w:lang w:eastAsia="uk-UA"/>
              </w:rPr>
            </w:pPr>
          </w:p>
          <w:p w:rsidR="00C63C99" w:rsidRPr="00531E4A" w:rsidRDefault="00C63C99" w:rsidP="00F5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F05AC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uk-UA"/>
              </w:rPr>
              <w:t>Прим</w:t>
            </w:r>
            <w:r w:rsidR="00D4390A" w:rsidRPr="00F05AC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uk-UA"/>
              </w:rPr>
              <w:t>ітк</w:t>
            </w:r>
            <w:proofErr w:type="spellEnd"/>
            <w:r w:rsidR="00531E4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ru-RU" w:eastAsia="uk-UA"/>
              </w:rPr>
              <w:t>а</w:t>
            </w:r>
          </w:p>
        </w:tc>
      </w:tr>
      <w:tr w:rsidR="002C5171" w:rsidRPr="002E4756" w:rsidTr="00F05AC4">
        <w:trPr>
          <w:trHeight w:val="20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71" w:rsidRPr="002E4756" w:rsidRDefault="002C5171" w:rsidP="00F5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uk-UA"/>
              </w:rPr>
              <w:t>І семестр</w:t>
            </w:r>
          </w:p>
        </w:tc>
      </w:tr>
      <w:tr w:rsidR="00C63C99" w:rsidRPr="002E4756" w:rsidTr="00DA2414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728" w:rsidRPr="002E4756" w:rsidRDefault="00685728" w:rsidP="00DA241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Тема №1. Повторення й узагальнення вивченого.</w:t>
            </w:r>
            <w:r w:rsidR="00A86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A5F52"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Синтаксис. Пунктуація</w:t>
            </w:r>
          </w:p>
          <w:p w:rsidR="00C63C99" w:rsidRPr="002E4756" w:rsidRDefault="0068572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Вступ. </w:t>
            </w:r>
            <w:r w:rsidR="00C63C99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Мова – найважливіший засіб спілкування, пізнання і впливу.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F50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 1</w:t>
            </w:r>
            <w:r w:rsidRPr="002E475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.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Повторення відомостей про текст, стилі, жанри й типи мовлення, вимоги до мовлення, ситуацію спілкування. Засоби міжфразового зв’язку в тексті.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F50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№1</w:t>
            </w:r>
          </w:p>
        </w:tc>
      </w:tr>
      <w:tr w:rsidR="00C63C99" w:rsidRPr="002E4756" w:rsidTr="00DA2414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Лексикологія. Фразеологія</w:t>
            </w:r>
            <w:r w:rsidR="00685728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F50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627DD8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Морфологія й орфографія</w:t>
            </w:r>
            <w:r w:rsidR="00627D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F50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правила правопису</w:t>
            </w:r>
            <w:r w:rsidR="00685728" w:rsidRPr="002E4756">
              <w:rPr>
                <w:rFonts w:ascii="Times New Roman" w:hAnsi="Times New Roman" w:cs="Times New Roman"/>
                <w:sz w:val="28"/>
                <w:szCs w:val="28"/>
              </w:rPr>
              <w:t>(за вибором учителя).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F50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№2.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Різновиди аудіювання: ознайомлювальне, </w:t>
            </w:r>
            <w:proofErr w:type="spellStart"/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вивчальне</w:t>
            </w:r>
            <w:proofErr w:type="spellEnd"/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критичне. Аудіювання тексту, що містить опис пам’ятки історії та культури</w:t>
            </w:r>
            <w:r w:rsidR="00947BBC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Вибірковий усний переказ розповідного тексту з елементами опису пам’яток історії та культури в художньому стилі.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F50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№2</w:t>
            </w:r>
          </w:p>
        </w:tc>
      </w:tr>
      <w:tr w:rsidR="00C63C99" w:rsidRPr="002E4756" w:rsidTr="00DA2414">
        <w:trPr>
          <w:trHeight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Словосполучення й речення</w:t>
            </w:r>
          </w:p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Словосполучення.  Будова і види словосполучень за способами вираження головного слова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F50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947BBC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Речення. Речення прості й складні (повторення); двоскладні та односкладні.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F50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947BBC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A36A71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№3</w:t>
            </w:r>
            <w:r w:rsidR="00C63C99"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.</w:t>
            </w:r>
            <w:r w:rsidR="00A868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86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Контрол</w:t>
            </w:r>
            <w:r w:rsidRPr="002E47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ьний діалог.</w:t>
            </w:r>
            <w:r w:rsidR="00A868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63C99"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Складання й розігрування діалогу-обміну думками та враженнями від телепередач (матеріалів </w:t>
            </w:r>
            <w:proofErr w:type="spellStart"/>
            <w:r w:rsidR="00C63C99"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відеохостинга</w:t>
            </w:r>
            <w:proofErr w:type="spellEnd"/>
            <w:r w:rsidR="00C63C99" w:rsidRPr="002E47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YouTube</w:t>
            </w:r>
            <w:r w:rsidR="00C63C99"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), присвячених вивченню та збереженню пам’яток історії та культури</w:t>
            </w:r>
            <w:r w:rsidR="00A868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F50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№3</w:t>
            </w:r>
          </w:p>
          <w:p w:rsidR="00DA2414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(діалог)</w:t>
            </w:r>
          </w:p>
        </w:tc>
      </w:tr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A36A71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Граматична помилка та її умовне позначення (практично)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46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A36A71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BA5F52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№4.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23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Читання мовчки тексту наукового стилю. 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Конспект прочитаного науково-навчального тексту; тематичні виписки.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46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№4</w:t>
            </w:r>
          </w:p>
        </w:tc>
      </w:tr>
      <w:tr w:rsidR="00C63C99" w:rsidRPr="002E4756" w:rsidTr="00DA2414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A36A71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BA5F52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Контрольна робота №1 </w:t>
            </w: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за темою 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«Повторення вивченого. Синтаксис. Пунктуація. </w:t>
            </w:r>
            <w:r w:rsidRPr="002E4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Словосполучення й речення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(тестові завдання).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7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 №1</w:t>
            </w:r>
          </w:p>
        </w:tc>
      </w:tr>
      <w:tr w:rsidR="00C63C99" w:rsidRPr="002E4756" w:rsidTr="00DA2414">
        <w:trPr>
          <w:trHeight w:val="4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A36A71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Просте речення. Двоскладне речення </w:t>
            </w:r>
          </w:p>
          <w:p w:rsidR="00C63C99" w:rsidRPr="002E4756" w:rsidRDefault="00BA5F52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контрольної роботи. </w:t>
            </w:r>
            <w:r w:rsidR="00C63C99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Головні та другорядні члени речення. Підметі присудок як головні члени речення. Способи вираження підмета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7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A36A71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Простий і складений (іменний і дієслівний). Способи вираження  присудка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7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A36A71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Тире між підметом і присудком. </w:t>
            </w:r>
            <w:r w:rsidR="00E91945"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Узгодження головних членів речення.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7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A36A71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Речення поширені й непоширені (повторення). Порядок слів у реченні. Логічний наголос</w:t>
            </w:r>
            <w:r w:rsidR="00A868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68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36A71" w:rsidRPr="002E4756" w:rsidTr="00DA2414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71" w:rsidRPr="002E4756" w:rsidRDefault="00A36A71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71" w:rsidRPr="002E4756" w:rsidRDefault="00A36A71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№5. Усний контрольний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A24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вибірковий переказ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розповідного тексту з елементами опису пам’яток історії та культури в художньому стилі.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A71" w:rsidRPr="002E4756" w:rsidRDefault="00A36A71" w:rsidP="0068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1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№5</w:t>
            </w:r>
          </w:p>
          <w:p w:rsidR="00DA2414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(усний переказ)</w:t>
            </w:r>
          </w:p>
        </w:tc>
      </w:tr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A36A71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Означення, додаток і обставина як другорядні члени речення (повторення)</w:t>
            </w:r>
            <w:r w:rsidR="00A868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68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19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002BD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Прикладка як різновид означення. Написання непоширених прикладок через дефіс. Прикладки, що беруться в лапки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68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002BD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обставин (за значенням), способи вираження їх. Порівняльний зворот. Виділення порівняльних зворотів комами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68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02BD8" w:rsidRPr="002E4756" w:rsidTr="00DA2414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D8" w:rsidRPr="002E4756" w:rsidRDefault="00F05AC4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  <w:r w:rsidR="00A36A71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D8" w:rsidRPr="002E4756" w:rsidRDefault="00A36A71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№6-7</w:t>
            </w:r>
            <w:r w:rsidR="00002BD8"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.</w:t>
            </w:r>
            <w:r w:rsidR="00A868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02BD8"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Контрольний докладний письмовий переказ</w:t>
            </w:r>
            <w:r w:rsidR="00002BD8"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розповідного тексту з елементами опису пам’яток історії й культури в публіцистичному стилі ( за простим або складним планом, з використанням прикладок)</w:t>
            </w:r>
            <w:r w:rsidR="00A868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BD8" w:rsidRPr="002E4756" w:rsidRDefault="00002BD8" w:rsidP="0068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D8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№6-7</w:t>
            </w:r>
          </w:p>
          <w:p w:rsidR="00DA2414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(письмовий переказ)</w:t>
            </w:r>
          </w:p>
        </w:tc>
      </w:tr>
      <w:tr w:rsidR="00C63C99" w:rsidRPr="002E4756" w:rsidTr="00DA2414">
        <w:trPr>
          <w:trHeight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BA5F52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A241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Односкладні речення </w:t>
            </w:r>
          </w:p>
          <w:p w:rsidR="00C63C99" w:rsidRPr="002E4756" w:rsidRDefault="00BA5F52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контрольного переказу. </w:t>
            </w:r>
            <w:r w:rsidR="00C63C99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Односкладні прості речення з головним  членом  у формі присудка  і підмета. Односкладне речення як частина складного речення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01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BA5F52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0F7E43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Означено-особові,  </w:t>
            </w:r>
            <w:proofErr w:type="spellStart"/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неозначено</w:t>
            </w:r>
            <w:proofErr w:type="spellEnd"/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-особові та узагальнено-особові </w:t>
            </w:r>
            <w:r w:rsidR="00C63C99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речення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01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BA5F52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0F7E43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Безособові речення.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01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BA5F52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0F7E43" w:rsidP="00DA2414">
            <w:pPr>
              <w:tabs>
                <w:tab w:val="left" w:pos="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Називні речення.</w:t>
            </w:r>
            <w:r w:rsidR="00A868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Односкладне речення як частина складного речення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01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BA5F52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№8.</w:t>
            </w: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Особливості будови опису місцевості. Усний твір-опис місцевості (вулиці, села, міста) на основі особистих спостережень і вражень у художньому стилі (за складним планом) з використанням називних речень на позначення місця</w:t>
            </w:r>
            <w:r w:rsidR="00A868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01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№8</w:t>
            </w:r>
          </w:p>
        </w:tc>
      </w:tr>
      <w:tr w:rsidR="00C63C99" w:rsidRPr="002E4756" w:rsidTr="00DA2414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BA5F52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A868E4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РМ </w:t>
            </w:r>
            <w:r w:rsidR="00C63C99"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№9.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63C99"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Контрольний письмовий твір-опис </w:t>
            </w:r>
            <w:r w:rsidR="00C63C99"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місцевості (вулиці, села, міста) на основі особистих спостережень і вражень у художньому стилі (за складним планом з використанням речень, ускладнених однорідними членами)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01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№9</w:t>
            </w:r>
          </w:p>
          <w:p w:rsidR="00DA2414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(письмовий твір)</w:t>
            </w:r>
          </w:p>
        </w:tc>
      </w:tr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BA5F52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BA5F52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Аналіз контрольного твору. </w:t>
            </w:r>
            <w:r w:rsidR="00C63C99" w:rsidRPr="002E4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Повні й неповні речення. Тире в неповних реченнях.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C8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F7E43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43" w:rsidRPr="002E4756" w:rsidRDefault="004C6BAB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43" w:rsidRPr="002E4756" w:rsidRDefault="00BA5F52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Контрольна робота №2</w:t>
            </w:r>
            <w:r w:rsidR="00A868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C6BAB"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за темою «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Синтаксис. Пунктуація. </w:t>
            </w:r>
            <w:r w:rsidRPr="002E4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Просте речення. Двоскладне речення. </w:t>
            </w:r>
            <w:r w:rsidR="004C6BAB"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Односкладні речення» (тестові завдання).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43" w:rsidRPr="002E4756" w:rsidRDefault="000F7E43" w:rsidP="00C8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43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 №2</w:t>
            </w:r>
          </w:p>
        </w:tc>
      </w:tr>
      <w:tr w:rsidR="000F7E43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43" w:rsidRPr="002E4756" w:rsidRDefault="004C6BAB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43" w:rsidRPr="002E4756" w:rsidRDefault="004C6BAB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Контрольний диктант</w:t>
            </w:r>
            <w:r w:rsidRPr="002E4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47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 І семестр.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43" w:rsidRPr="002E4756" w:rsidRDefault="000F7E43" w:rsidP="00C8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43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Диктант </w:t>
            </w:r>
          </w:p>
        </w:tc>
      </w:tr>
      <w:tr w:rsidR="000F7E43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43" w:rsidRPr="002E4756" w:rsidRDefault="000F7E43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43" w:rsidRPr="002E4756" w:rsidRDefault="004C6BAB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Аналіз контрольної роботи та контрольного диктанту. </w:t>
            </w:r>
            <w:r w:rsidR="000F7E43" w:rsidRPr="002E4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Підсумковий урок</w:t>
            </w:r>
            <w:r w:rsidR="00A868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E43" w:rsidRPr="002E4756" w:rsidRDefault="000F7E43" w:rsidP="00C8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43" w:rsidRPr="00DA2414" w:rsidRDefault="000F7E43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F05AC4" w:rsidRPr="002E4756" w:rsidTr="00D1184D">
        <w:trPr>
          <w:trHeight w:val="26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C4" w:rsidRPr="00DA2414" w:rsidRDefault="00F05AC4" w:rsidP="00DA24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A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 семестр</w:t>
            </w:r>
          </w:p>
        </w:tc>
      </w:tr>
      <w:tr w:rsidR="00C63C99" w:rsidRPr="002E4756" w:rsidTr="00DA2414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33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BA5F52" w:rsidP="00DA241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Тема №3. </w:t>
            </w:r>
            <w:r w:rsidR="00C63C99"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Просте ускладнене речення. Речення з однорідними членами </w:t>
            </w:r>
          </w:p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Однорідні члени речення (зі сполучниковим, безсполучниковим та змішаним зв’язком)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C8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Поширені й непоширені однорідні члени речення. Смислові відношення між однорідними членами речення (єднальні, протиставні, розділові). Кома між однорідними членами речення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C8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pStyle w:val="a8"/>
              <w:spacing w:after="0" w:line="276" w:lineRule="auto"/>
              <w:jc w:val="both"/>
              <w:rPr>
                <w:sz w:val="28"/>
                <w:szCs w:val="28"/>
                <w:lang w:eastAsia="uk-UA"/>
              </w:rPr>
            </w:pPr>
            <w:r w:rsidRPr="002E4756">
              <w:rPr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№10.</w:t>
            </w:r>
            <w:r w:rsidR="00A868E4"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868E4">
              <w:rPr>
                <w:color w:val="000000"/>
                <w:sz w:val="28"/>
                <w:szCs w:val="28"/>
                <w:lang w:val="uk-UA" w:eastAsia="uk-UA"/>
              </w:rPr>
              <w:t>Ділові</w:t>
            </w:r>
            <w:r w:rsidR="00A868E4" w:rsidRPr="00A868E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868E4">
              <w:rPr>
                <w:color w:val="000000"/>
                <w:sz w:val="28"/>
                <w:szCs w:val="28"/>
                <w:lang w:val="uk-UA" w:eastAsia="uk-UA"/>
              </w:rPr>
              <w:t>папери.</w:t>
            </w:r>
            <w:r w:rsidRPr="002E4756">
              <w:rPr>
                <w:color w:val="000000"/>
                <w:sz w:val="28"/>
                <w:szCs w:val="28"/>
                <w:lang w:eastAsia="uk-UA"/>
              </w:rPr>
              <w:t xml:space="preserve"> План </w:t>
            </w:r>
            <w:r w:rsidRPr="00A868E4">
              <w:rPr>
                <w:color w:val="000000"/>
                <w:sz w:val="28"/>
                <w:szCs w:val="28"/>
                <w:lang w:val="uk-UA" w:eastAsia="uk-UA"/>
              </w:rPr>
              <w:t>роботи</w:t>
            </w:r>
            <w:r w:rsidRPr="002E4756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 w:rsidR="00A868E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2E4756">
              <w:rPr>
                <w:sz w:val="28"/>
                <w:szCs w:val="28"/>
                <w:lang w:val="uk-UA"/>
              </w:rPr>
              <w:t>Складання плану роботи над проектом. Оформлення рубрик, стислих описів етапів роботи, аналіз результатів діяльності</w:t>
            </w:r>
            <w:r w:rsidR="00275BFD" w:rsidRPr="002E475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C83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№10</w:t>
            </w:r>
          </w:p>
        </w:tc>
      </w:tr>
      <w:tr w:rsidR="00C63C99" w:rsidRPr="002E4756" w:rsidTr="00DA241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Речення з кількома рядами однорідних членів.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4B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Узагальнювальні</w:t>
            </w:r>
            <w:proofErr w:type="spellEnd"/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слова в реченнях з однорідними членами (повторення й поглиблення)</w:t>
            </w:r>
            <w:r w:rsidR="00607218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Двокрапка й тире при </w:t>
            </w:r>
            <w:proofErr w:type="spellStart"/>
            <w:r w:rsidR="00607218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узагальнювальних</w:t>
            </w:r>
            <w:proofErr w:type="spellEnd"/>
            <w:r w:rsidR="00607218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словах у реченнях з однорідними членами.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4B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60721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Однорідні й неоднорідні означення.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A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№11.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Повідомлення про мову, що потребує зіставлення й узагальнення матеріалу в науковому стилі (речення з однорідними членами, односкладні речення)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A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№11</w:t>
            </w:r>
          </w:p>
        </w:tc>
      </w:tr>
      <w:tr w:rsidR="00C63C99" w:rsidRPr="002E4756" w:rsidTr="00DA2414">
        <w:trPr>
          <w:trHeight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Речення зі звертаннями, вставними словами (словосполученнями, реченнями) </w:t>
            </w:r>
          </w:p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Звертання непоширені й поширені. Риторичне звертання.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A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Вставні слова</w:t>
            </w:r>
            <w:r w:rsidR="00607218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словосполучення й речення)</w:t>
            </w:r>
            <w:r w:rsidR="00607218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Групи вставних слів і словосполучень за значенням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A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Розділові знаки при звертаннях і вставних словах.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DA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C63C99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607218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18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18" w:rsidRPr="002E4756" w:rsidRDefault="0060721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Розділові знаки при однорідних членах, звертаннях і вставних словах. Тренувальні вправи.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18" w:rsidRPr="002E4756" w:rsidRDefault="00607218" w:rsidP="00DA7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18" w:rsidRPr="00DA2414" w:rsidRDefault="00607218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C63C99" w:rsidRPr="002E4756" w:rsidTr="00DA2414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60721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Контрольна робота №3 </w:t>
            </w: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за темою</w:t>
            </w:r>
            <w:r w:rsidR="00A868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2E4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Просте ускладнене речення. Речення з однорідними членами.</w:t>
            </w:r>
            <w:r w:rsidR="00A868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Речення зі звертаннями, вставними словами (словосполученнями, реченнями)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(тестові завдання).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C99" w:rsidRPr="002E4756" w:rsidRDefault="00C63C99" w:rsidP="005A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99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 №3</w:t>
            </w:r>
          </w:p>
        </w:tc>
      </w:tr>
      <w:tr w:rsidR="00053A6C" w:rsidRPr="002E4756" w:rsidTr="00DA2414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A722F8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1E" w:rsidRPr="002E4756" w:rsidRDefault="00A722F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Тема №4. </w:t>
            </w:r>
            <w:r w:rsidR="00086C1E"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Речення з відокремленими членами</w:t>
            </w:r>
          </w:p>
          <w:p w:rsidR="00053A6C" w:rsidRPr="002E4756" w:rsidRDefault="00A722F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контрольної роботи. </w:t>
            </w:r>
            <w:r w:rsidR="00053A6C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Поняття про відокремлення. </w:t>
            </w:r>
            <w:r w:rsidR="00086C1E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Відокремлення другорядні члени речення (також уточнювальні).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722F8" w:rsidRPr="002E4756" w:rsidTr="00DA2414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F8" w:rsidRPr="002E4756" w:rsidRDefault="00A722F8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46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F8" w:rsidRPr="002E4756" w:rsidRDefault="00A722F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№12.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Інтерв’ю в публіцистичному стилі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F8" w:rsidRPr="002E4756" w:rsidRDefault="00A722F8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F8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№12</w:t>
            </w:r>
          </w:p>
        </w:tc>
      </w:tr>
      <w:tr w:rsidR="00053A6C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A6C" w:rsidRPr="002E4756" w:rsidRDefault="00086C1E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Відокремлені означення. Розділові знаки при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відокремлених означеннях.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6E2C58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58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48-49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58" w:rsidRPr="002E4756" w:rsidRDefault="00A722F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</w:t>
            </w:r>
            <w:r w:rsidR="006E2C58"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13-14.</w:t>
            </w:r>
            <w:r w:rsidR="00A868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E2C58" w:rsidRPr="002E47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Контрольний докладн</w:t>
            </w:r>
            <w:r w:rsidR="006E2C58" w:rsidRPr="002E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ий письмовий переказ</w:t>
            </w:r>
            <w:r w:rsidR="006E2C58"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розповідного тексту з елементами опису місцевості в художньому стилі (за складним планом</w:t>
            </w:r>
            <w:r w:rsidR="00A868E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C58" w:rsidRPr="002E4756" w:rsidRDefault="006E2C58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58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 w:rsidRPr="00DA241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РМ №13-14</w:t>
            </w:r>
          </w:p>
          <w:p w:rsidR="00DA2414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uk-UA"/>
              </w:rPr>
              <w:t>(письмовий переказ)</w:t>
            </w:r>
          </w:p>
        </w:tc>
      </w:tr>
      <w:tr w:rsidR="00053A6C" w:rsidRPr="002E4756" w:rsidTr="00DA241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A6C" w:rsidRPr="002E4756" w:rsidRDefault="00A722F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Аналіз контрольного переказу. </w:t>
            </w:r>
            <w:r w:rsidR="00086C1E"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Відокремлена прикладка. </w:t>
            </w:r>
            <w:r w:rsidR="00086C1E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Розділові знаки при ній.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3A6C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86C1E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Відокремленні обставини. </w:t>
            </w:r>
            <w:r w:rsidR="00053A6C"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Розділові знаки при </w:t>
            </w: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них.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3A6C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A6C" w:rsidRPr="002E4756" w:rsidRDefault="00086C1E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Відокремлені додатки.</w:t>
            </w:r>
            <w:r w:rsidR="00A868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Розділові знаки при них.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3A6C" w:rsidRPr="002E4756" w:rsidTr="00DA2414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A6C" w:rsidRPr="002E4756" w:rsidRDefault="00086C1E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Відокремлені члени речення. Розділові знаки при них. Тренувальні вправи.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3A6C" w:rsidRPr="002E4756" w:rsidTr="00DA2414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54-55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A6C" w:rsidRPr="002E4756" w:rsidRDefault="006E2C5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№15</w:t>
            </w:r>
            <w:r w:rsidR="00272305" w:rsidRPr="002E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-16</w:t>
            </w:r>
            <w:r w:rsidRPr="002E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. Контрольний усний </w:t>
            </w:r>
            <w:r w:rsidR="00272305" w:rsidRPr="00DA2414">
              <w:rPr>
                <w:rFonts w:ascii="Times New Roman" w:hAnsi="Times New Roman" w:cs="Times New Roman"/>
                <w:b/>
                <w:sz w:val="28"/>
                <w:szCs w:val="28"/>
              </w:rPr>
              <w:t>твір</w:t>
            </w:r>
            <w:r w:rsidR="00272305" w:rsidRPr="002E4756">
              <w:rPr>
                <w:rFonts w:ascii="Times New Roman" w:hAnsi="Times New Roman" w:cs="Times New Roman"/>
                <w:sz w:val="28"/>
                <w:szCs w:val="28"/>
              </w:rPr>
              <w:t>-опис місцевості (вулиці, села, міста) на основі особистих спостережень і вражень або за картиною в художньому стилі (за складним планом)</w:t>
            </w:r>
            <w:r w:rsidR="00A86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№15-16</w:t>
            </w:r>
          </w:p>
          <w:p w:rsidR="00DA2414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(усний твір)</w:t>
            </w:r>
          </w:p>
        </w:tc>
      </w:tr>
      <w:tr w:rsidR="00053A6C" w:rsidRPr="002E4756" w:rsidTr="00DA2414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A6C" w:rsidRPr="002E4756" w:rsidRDefault="00086C1E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Відокремлені уточнювальн</w:t>
            </w:r>
            <w:r w:rsidR="00053A6C"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і члени речення.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E00C0" w:rsidRPr="002E4756" w:rsidTr="00DA2414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C0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C0" w:rsidRPr="002E4756" w:rsidRDefault="00BE00C0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Відокремлені уточнювальні члени речення. Тренувальні вправи.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C0" w:rsidRPr="002E4756" w:rsidRDefault="00BE00C0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C0" w:rsidRPr="00DA2414" w:rsidRDefault="00BE00C0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E00C0" w:rsidRPr="002E4756" w:rsidTr="00DA2414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C0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C0" w:rsidRPr="002E4756" w:rsidRDefault="00BE00C0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Повторення, узагальнення й систематизація вивченого.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C0" w:rsidRPr="002E4756" w:rsidRDefault="00BE00C0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C0" w:rsidRPr="00DA2414" w:rsidRDefault="00BE00C0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3A6C" w:rsidRPr="002E4756" w:rsidTr="00DA2414">
        <w:trPr>
          <w:trHeight w:val="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5BFD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2305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РМ №17</w:t>
            </w:r>
            <w:r w:rsidR="00053A6C"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.</w:t>
            </w:r>
            <w:r w:rsidR="00A868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53A6C"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Контрольний письмовий твір-опис</w:t>
            </w:r>
            <w:r w:rsidR="00053A6C"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 xml:space="preserve"> пам’ятки історії й культури на основі особистих спостережень і вражень у художньому стилі (з використанням відокремлених означень та обставин)</w:t>
            </w:r>
            <w:r w:rsidR="00A868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№17</w:t>
            </w:r>
          </w:p>
          <w:p w:rsidR="00DA2414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(письмовий твір)</w:t>
            </w:r>
          </w:p>
        </w:tc>
      </w:tr>
      <w:tr w:rsidR="00053A6C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A6C" w:rsidRPr="002E4756" w:rsidRDefault="00A722F8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контрольного твору. </w:t>
            </w:r>
            <w:r w:rsidR="00BE00C0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Синтаксичний </w:t>
            </w:r>
            <w:r w:rsidR="00053A6C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розбір </w:t>
            </w:r>
            <w:r w:rsidR="00BE00C0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простого ускладненого речення</w:t>
            </w:r>
            <w:r w:rsidR="00053A6C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72305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05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05" w:rsidRPr="002E4756" w:rsidRDefault="00272305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hAnsi="Times New Roman" w:cs="Times New Roman"/>
                <w:b/>
                <w:sz w:val="28"/>
                <w:szCs w:val="28"/>
              </w:rPr>
              <w:t>РМ №18. Читання вголос тексту</w:t>
            </w:r>
            <w:r w:rsidRPr="002E4756">
              <w:rPr>
                <w:rFonts w:ascii="Times New Roman" w:hAnsi="Times New Roman" w:cs="Times New Roman"/>
                <w:sz w:val="28"/>
                <w:szCs w:val="28"/>
              </w:rPr>
              <w:t xml:space="preserve"> художнього стилю, що містить речення, ускладнені відокремленими членами.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05" w:rsidRPr="002E4756" w:rsidRDefault="00272305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05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РМ №18</w:t>
            </w:r>
          </w:p>
          <w:p w:rsidR="00DA2414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(читання вголос)</w:t>
            </w:r>
          </w:p>
        </w:tc>
      </w:tr>
      <w:tr w:rsidR="00053A6C" w:rsidRPr="002E4756" w:rsidTr="00DA2414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5BFD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A6C" w:rsidRPr="002E4756" w:rsidRDefault="00053A6C" w:rsidP="00DA241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Повторення в кінці року </w:t>
            </w:r>
          </w:p>
          <w:p w:rsidR="00053A6C" w:rsidRPr="002E4756" w:rsidRDefault="00053A6C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Словосполучення й речення. </w:t>
            </w:r>
            <w:r w:rsidR="00BE00C0" w:rsidRPr="002E4756">
              <w:rPr>
                <w:rFonts w:ascii="Times New Roman" w:hAnsi="Times New Roman" w:cs="Times New Roman"/>
                <w:sz w:val="28"/>
                <w:szCs w:val="28"/>
              </w:rPr>
              <w:t>Будова й види словосполучень.</w:t>
            </w:r>
            <w:r w:rsidR="00A8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FD" w:rsidRPr="002E4756">
              <w:rPr>
                <w:rFonts w:ascii="Times New Roman" w:hAnsi="Times New Roman" w:cs="Times New Roman"/>
                <w:sz w:val="28"/>
                <w:szCs w:val="28"/>
              </w:rPr>
              <w:t>Речення прості й складні, двоскладні й односкладні.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3A6C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5BFD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A6C" w:rsidRPr="002E4756" w:rsidRDefault="00053A6C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Головні й другорядні члени речення</w:t>
            </w:r>
            <w:r w:rsidR="00275BFD"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3A6C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5BFD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Види односкладних речень. Повні й неповні речення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3A6C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5BFD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Розділові знаки в простому реченні. </w:t>
            </w:r>
            <w:r w:rsidRPr="002E4756">
              <w:rPr>
                <w:rFonts w:ascii="Times New Roman" w:hAnsi="Times New Roman" w:cs="Times New Roman"/>
                <w:sz w:val="28"/>
                <w:szCs w:val="28"/>
              </w:rPr>
              <w:t xml:space="preserve">Редагування словосполучень і речень, у яких допущено </w:t>
            </w:r>
            <w:r w:rsidRPr="002E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граматичні помилки</w:t>
            </w:r>
            <w:r w:rsidR="00275BFD" w:rsidRPr="002E4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053A6C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72305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05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66</w:t>
            </w:r>
            <w:r w:rsidR="00F05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05" w:rsidRPr="002E4756" w:rsidRDefault="00272305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Відокремлені члени речення</w:t>
            </w:r>
            <w:r w:rsidR="00A86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05" w:rsidRPr="002E4756" w:rsidRDefault="00272305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05" w:rsidRPr="00DA2414" w:rsidRDefault="00272305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053A6C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  <w:r w:rsidR="00F05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275BFD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Контрольна робота №4</w:t>
            </w: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темою «</w:t>
            </w:r>
            <w:r w:rsidRPr="002E4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Речення з відокремленими членами</w:t>
            </w:r>
            <w:r w:rsidRPr="002E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(тестові завдання).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6C" w:rsidRPr="002E4756" w:rsidRDefault="00053A6C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6C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 №4</w:t>
            </w:r>
          </w:p>
        </w:tc>
      </w:tr>
      <w:tr w:rsidR="00275BFD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FD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  <w:r w:rsidR="00F05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FD" w:rsidRPr="002E4756" w:rsidRDefault="00275BFD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 xml:space="preserve">Контрольний диктант </w:t>
            </w:r>
            <w:r w:rsidRPr="004477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за ІІ семестр</w:t>
            </w:r>
            <w:r w:rsidR="00A722F8" w:rsidRPr="004477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FD" w:rsidRPr="002E4756" w:rsidRDefault="00275BFD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FD" w:rsidRPr="00DA2414" w:rsidRDefault="00DA2414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Диктант </w:t>
            </w:r>
          </w:p>
        </w:tc>
      </w:tr>
      <w:tr w:rsidR="00275BFD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FD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  <w:r w:rsidR="00F05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FD" w:rsidRPr="002E4756" w:rsidRDefault="00275BFD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Аналіз контрольної роботи та контрольного диктанту. Підсумковий урок.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FD" w:rsidRPr="002E4756" w:rsidRDefault="00275BFD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FD" w:rsidRPr="00DA2414" w:rsidRDefault="00275BFD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72305" w:rsidRPr="002E4756" w:rsidTr="00DA2414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05" w:rsidRPr="002E4756" w:rsidRDefault="00272305" w:rsidP="00F0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</w:t>
            </w:r>
            <w:r w:rsidR="00F05A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05" w:rsidRPr="002E4756" w:rsidRDefault="002C5171" w:rsidP="00DA24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2E4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Узагальнення й систематизація вивченого за рік.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305" w:rsidRPr="002E4756" w:rsidRDefault="00272305" w:rsidP="00053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05" w:rsidRPr="00DA2414" w:rsidRDefault="00272305" w:rsidP="00DA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D10D4B" w:rsidRDefault="00D10D4B" w:rsidP="00FA58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0D4B" w:rsidSect="002C5171">
      <w:headerReference w:type="default" r:id="rId6"/>
      <w:pgSz w:w="11906" w:h="16838"/>
      <w:pgMar w:top="850" w:right="850" w:bottom="85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80" w:rsidRDefault="00042F80" w:rsidP="00926CB4">
      <w:pPr>
        <w:spacing w:after="0" w:line="240" w:lineRule="auto"/>
      </w:pPr>
      <w:r>
        <w:separator/>
      </w:r>
    </w:p>
  </w:endnote>
  <w:endnote w:type="continuationSeparator" w:id="0">
    <w:p w:rsidR="00042F80" w:rsidRDefault="00042F80" w:rsidP="009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80" w:rsidRDefault="00042F80" w:rsidP="00926CB4">
      <w:pPr>
        <w:spacing w:after="0" w:line="240" w:lineRule="auto"/>
      </w:pPr>
      <w:r>
        <w:separator/>
      </w:r>
    </w:p>
  </w:footnote>
  <w:footnote w:type="continuationSeparator" w:id="0">
    <w:p w:rsidR="00042F80" w:rsidRDefault="00042F80" w:rsidP="0092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B4" w:rsidRDefault="00926C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3B"/>
    <w:rsid w:val="00002BD8"/>
    <w:rsid w:val="00014C9D"/>
    <w:rsid w:val="00025240"/>
    <w:rsid w:val="0004159C"/>
    <w:rsid w:val="00042F80"/>
    <w:rsid w:val="00052B6D"/>
    <w:rsid w:val="00053A6C"/>
    <w:rsid w:val="00057325"/>
    <w:rsid w:val="00061F93"/>
    <w:rsid w:val="00063264"/>
    <w:rsid w:val="0008188E"/>
    <w:rsid w:val="00086C1E"/>
    <w:rsid w:val="000B5FB0"/>
    <w:rsid w:val="000D0363"/>
    <w:rsid w:val="000D547E"/>
    <w:rsid w:val="000E279C"/>
    <w:rsid w:val="000E6997"/>
    <w:rsid w:val="000F7E43"/>
    <w:rsid w:val="0011063B"/>
    <w:rsid w:val="00110FA7"/>
    <w:rsid w:val="0011535B"/>
    <w:rsid w:val="00123DB9"/>
    <w:rsid w:val="00124156"/>
    <w:rsid w:val="00137250"/>
    <w:rsid w:val="001402A4"/>
    <w:rsid w:val="00146743"/>
    <w:rsid w:val="00160273"/>
    <w:rsid w:val="00167F9B"/>
    <w:rsid w:val="001A16FF"/>
    <w:rsid w:val="001A549F"/>
    <w:rsid w:val="001B01FD"/>
    <w:rsid w:val="001B3114"/>
    <w:rsid w:val="001B49D3"/>
    <w:rsid w:val="001C2117"/>
    <w:rsid w:val="001C42D5"/>
    <w:rsid w:val="00206AB7"/>
    <w:rsid w:val="00223369"/>
    <w:rsid w:val="0023314C"/>
    <w:rsid w:val="00246C10"/>
    <w:rsid w:val="00272305"/>
    <w:rsid w:val="00275BFD"/>
    <w:rsid w:val="00283453"/>
    <w:rsid w:val="002C3EE3"/>
    <w:rsid w:val="002C5171"/>
    <w:rsid w:val="002D0CC5"/>
    <w:rsid w:val="002E2A1D"/>
    <w:rsid w:val="002E4756"/>
    <w:rsid w:val="002E6B4B"/>
    <w:rsid w:val="0030155B"/>
    <w:rsid w:val="00302B44"/>
    <w:rsid w:val="003048E4"/>
    <w:rsid w:val="00305EFC"/>
    <w:rsid w:val="00372181"/>
    <w:rsid w:val="00377BE1"/>
    <w:rsid w:val="00384C69"/>
    <w:rsid w:val="003939FC"/>
    <w:rsid w:val="00394B85"/>
    <w:rsid w:val="003A3F82"/>
    <w:rsid w:val="003B4664"/>
    <w:rsid w:val="003E313D"/>
    <w:rsid w:val="004477F8"/>
    <w:rsid w:val="00451FAF"/>
    <w:rsid w:val="004632DF"/>
    <w:rsid w:val="004A7D53"/>
    <w:rsid w:val="004B5798"/>
    <w:rsid w:val="004B749E"/>
    <w:rsid w:val="004C6BAB"/>
    <w:rsid w:val="004D0AED"/>
    <w:rsid w:val="004D4045"/>
    <w:rsid w:val="004E2D8E"/>
    <w:rsid w:val="004E4131"/>
    <w:rsid w:val="004E69A4"/>
    <w:rsid w:val="004F69E0"/>
    <w:rsid w:val="00504432"/>
    <w:rsid w:val="00504CA9"/>
    <w:rsid w:val="005243DF"/>
    <w:rsid w:val="00524989"/>
    <w:rsid w:val="00531E4A"/>
    <w:rsid w:val="00541F5C"/>
    <w:rsid w:val="00554014"/>
    <w:rsid w:val="00562063"/>
    <w:rsid w:val="005A4FA3"/>
    <w:rsid w:val="005B5F84"/>
    <w:rsid w:val="005D3B53"/>
    <w:rsid w:val="005E3657"/>
    <w:rsid w:val="005E4A3B"/>
    <w:rsid w:val="005F1E3B"/>
    <w:rsid w:val="006051F7"/>
    <w:rsid w:val="00607218"/>
    <w:rsid w:val="00627DD8"/>
    <w:rsid w:val="00643DEC"/>
    <w:rsid w:val="00661D01"/>
    <w:rsid w:val="00685728"/>
    <w:rsid w:val="00685BDD"/>
    <w:rsid w:val="00693299"/>
    <w:rsid w:val="006A27BB"/>
    <w:rsid w:val="006A3552"/>
    <w:rsid w:val="006B2075"/>
    <w:rsid w:val="006C6951"/>
    <w:rsid w:val="006D3879"/>
    <w:rsid w:val="006E0271"/>
    <w:rsid w:val="006E15CC"/>
    <w:rsid w:val="006E2C58"/>
    <w:rsid w:val="006F7E65"/>
    <w:rsid w:val="0070305E"/>
    <w:rsid w:val="00703789"/>
    <w:rsid w:val="0074748C"/>
    <w:rsid w:val="00756D45"/>
    <w:rsid w:val="007873E6"/>
    <w:rsid w:val="0079236A"/>
    <w:rsid w:val="007C0C03"/>
    <w:rsid w:val="007D4E64"/>
    <w:rsid w:val="007D4FF4"/>
    <w:rsid w:val="007E01F9"/>
    <w:rsid w:val="007F124C"/>
    <w:rsid w:val="0087117F"/>
    <w:rsid w:val="008B1B97"/>
    <w:rsid w:val="009128B0"/>
    <w:rsid w:val="00923474"/>
    <w:rsid w:val="00926CB4"/>
    <w:rsid w:val="00947BBC"/>
    <w:rsid w:val="009710F5"/>
    <w:rsid w:val="00980398"/>
    <w:rsid w:val="009A29BB"/>
    <w:rsid w:val="009A632B"/>
    <w:rsid w:val="009B2E80"/>
    <w:rsid w:val="009C5A50"/>
    <w:rsid w:val="009D60AC"/>
    <w:rsid w:val="009E44D3"/>
    <w:rsid w:val="00A13EC9"/>
    <w:rsid w:val="00A21F8E"/>
    <w:rsid w:val="00A36A71"/>
    <w:rsid w:val="00A722F8"/>
    <w:rsid w:val="00A770A7"/>
    <w:rsid w:val="00A868E4"/>
    <w:rsid w:val="00A8792E"/>
    <w:rsid w:val="00A95D1A"/>
    <w:rsid w:val="00AB3522"/>
    <w:rsid w:val="00AE13AB"/>
    <w:rsid w:val="00B10307"/>
    <w:rsid w:val="00B14237"/>
    <w:rsid w:val="00B24C8C"/>
    <w:rsid w:val="00B33373"/>
    <w:rsid w:val="00B34659"/>
    <w:rsid w:val="00B40D58"/>
    <w:rsid w:val="00B441C1"/>
    <w:rsid w:val="00B5794D"/>
    <w:rsid w:val="00B8036F"/>
    <w:rsid w:val="00B833D2"/>
    <w:rsid w:val="00B8521A"/>
    <w:rsid w:val="00B915DF"/>
    <w:rsid w:val="00BA5F52"/>
    <w:rsid w:val="00BB5A2C"/>
    <w:rsid w:val="00BD0E98"/>
    <w:rsid w:val="00BD2E80"/>
    <w:rsid w:val="00BE00C0"/>
    <w:rsid w:val="00BE2951"/>
    <w:rsid w:val="00BE62DA"/>
    <w:rsid w:val="00C0463B"/>
    <w:rsid w:val="00C052EF"/>
    <w:rsid w:val="00C106CE"/>
    <w:rsid w:val="00C15972"/>
    <w:rsid w:val="00C22502"/>
    <w:rsid w:val="00C4561E"/>
    <w:rsid w:val="00C47E63"/>
    <w:rsid w:val="00C63C99"/>
    <w:rsid w:val="00C657DA"/>
    <w:rsid w:val="00C83AAE"/>
    <w:rsid w:val="00CB3FBF"/>
    <w:rsid w:val="00CD08CA"/>
    <w:rsid w:val="00CD66BC"/>
    <w:rsid w:val="00CD7C2F"/>
    <w:rsid w:val="00D01046"/>
    <w:rsid w:val="00D10D4B"/>
    <w:rsid w:val="00D27F5C"/>
    <w:rsid w:val="00D36FE1"/>
    <w:rsid w:val="00D4390A"/>
    <w:rsid w:val="00D557D2"/>
    <w:rsid w:val="00D67F6D"/>
    <w:rsid w:val="00D7427C"/>
    <w:rsid w:val="00D87292"/>
    <w:rsid w:val="00D9045E"/>
    <w:rsid w:val="00DA2414"/>
    <w:rsid w:val="00DA744A"/>
    <w:rsid w:val="00DC052D"/>
    <w:rsid w:val="00DD0D6E"/>
    <w:rsid w:val="00E01D71"/>
    <w:rsid w:val="00E04A24"/>
    <w:rsid w:val="00E200A7"/>
    <w:rsid w:val="00E42A4D"/>
    <w:rsid w:val="00E624EB"/>
    <w:rsid w:val="00E7713F"/>
    <w:rsid w:val="00E91945"/>
    <w:rsid w:val="00EA0AB6"/>
    <w:rsid w:val="00EA40F3"/>
    <w:rsid w:val="00ED2B89"/>
    <w:rsid w:val="00EE24F3"/>
    <w:rsid w:val="00EE2DC3"/>
    <w:rsid w:val="00EF2A66"/>
    <w:rsid w:val="00F0222A"/>
    <w:rsid w:val="00F05AC4"/>
    <w:rsid w:val="00F1093E"/>
    <w:rsid w:val="00F10E0C"/>
    <w:rsid w:val="00F413D0"/>
    <w:rsid w:val="00F4311C"/>
    <w:rsid w:val="00F47588"/>
    <w:rsid w:val="00F477D9"/>
    <w:rsid w:val="00F50E3B"/>
    <w:rsid w:val="00F66C86"/>
    <w:rsid w:val="00F721AA"/>
    <w:rsid w:val="00F815BB"/>
    <w:rsid w:val="00FA5851"/>
    <w:rsid w:val="00FB62B3"/>
    <w:rsid w:val="00FC750A"/>
    <w:rsid w:val="00FE41D8"/>
    <w:rsid w:val="00FE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E7353-041C-43CC-A375-9B7519DC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74"/>
  </w:style>
  <w:style w:type="paragraph" w:styleId="1">
    <w:name w:val="heading 1"/>
    <w:basedOn w:val="a"/>
    <w:next w:val="a"/>
    <w:link w:val="10"/>
    <w:uiPriority w:val="9"/>
    <w:qFormat/>
    <w:rsid w:val="00E771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771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13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926C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CB4"/>
  </w:style>
  <w:style w:type="paragraph" w:styleId="a6">
    <w:name w:val="footer"/>
    <w:basedOn w:val="a"/>
    <w:link w:val="a7"/>
    <w:uiPriority w:val="99"/>
    <w:unhideWhenUsed/>
    <w:rsid w:val="00926C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CB4"/>
  </w:style>
  <w:style w:type="paragraph" w:styleId="a8">
    <w:name w:val="Body Text"/>
    <w:basedOn w:val="a"/>
    <w:link w:val="a9"/>
    <w:uiPriority w:val="99"/>
    <w:unhideWhenUsed/>
    <w:rsid w:val="00C106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C106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771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713F"/>
  </w:style>
  <w:style w:type="character" w:customStyle="1" w:styleId="10">
    <w:name w:val="Заголовок 1 Знак"/>
    <w:basedOn w:val="a0"/>
    <w:link w:val="1"/>
    <w:uiPriority w:val="9"/>
    <w:rsid w:val="00E771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771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713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  <w:style w:type="paragraph" w:styleId="ac">
    <w:name w:val="Block Text"/>
    <w:basedOn w:val="a"/>
    <w:rsid w:val="00E7713F"/>
    <w:pPr>
      <w:spacing w:before="100" w:after="0" w:line="240" w:lineRule="auto"/>
      <w:ind w:left="-26" w:right="3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771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71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fmc1">
    <w:name w:val="xfmc1"/>
    <w:basedOn w:val="a"/>
    <w:rsid w:val="00B8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Промская Елена</dc:creator>
  <cp:keywords/>
  <dc:description/>
  <cp:lastModifiedBy>Пользователь Windows</cp:lastModifiedBy>
  <cp:revision>2</cp:revision>
  <dcterms:created xsi:type="dcterms:W3CDTF">2020-09-06T16:24:00Z</dcterms:created>
  <dcterms:modified xsi:type="dcterms:W3CDTF">2020-09-06T16:24:00Z</dcterms:modified>
</cp:coreProperties>
</file>